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BF0EB2">
        <w:rPr>
          <w:sz w:val="24"/>
          <w:szCs w:val="24"/>
        </w:rPr>
        <w:t>ведения личного подс</w:t>
      </w:r>
      <w:bookmarkStart w:id="0" w:name="_GoBack"/>
      <w:bookmarkEnd w:id="0"/>
      <w:r w:rsidR="00BF0EB2">
        <w:rPr>
          <w:sz w:val="24"/>
          <w:szCs w:val="24"/>
        </w:rPr>
        <w:t>обного хозяйства</w:t>
      </w:r>
      <w:r w:rsidR="00EE3A12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BF0EB2">
        <w:rPr>
          <w:sz w:val="24"/>
          <w:szCs w:val="24"/>
        </w:rPr>
        <w:t>с. Совхозный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5B0EED">
        <w:rPr>
          <w:sz w:val="24"/>
          <w:szCs w:val="24"/>
        </w:rPr>
        <w:t xml:space="preserve">481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A12" w:rsidRPr="00FE2E3E" w:rsidRDefault="0087449D" w:rsidP="00EE3A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87449D" w:rsidP="00CB53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370 470,06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87449D" w:rsidP="00CB531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2 221 614,08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449D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7449D" w:rsidP="00CB531D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370 489,25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449D" w:rsidP="00CB531D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2 221 637,14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449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87449D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370 455,47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449D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2 221 672,27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87449D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87449D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370 435,01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87449D" w:rsidP="00CB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2 221 650,42</w:t>
            </w:r>
          </w:p>
        </w:tc>
      </w:tr>
      <w:tr w:rsidR="00CB531D" w:rsidRPr="00EF1F51" w:rsidTr="0087449D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31D" w:rsidRPr="00EF1F51" w:rsidRDefault="0087449D" w:rsidP="00EE3A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1D" w:rsidRPr="00FE2E3E" w:rsidRDefault="0087449D" w:rsidP="00874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370 470,06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31D" w:rsidRPr="00FE2E3E" w:rsidRDefault="0087449D" w:rsidP="0087449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2 221 614,08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87449D">
        <w:rPr>
          <w:sz w:val="24"/>
          <w:szCs w:val="24"/>
        </w:rPr>
        <w:t>15.12</w:t>
      </w:r>
      <w:r w:rsidR="00BD10D6">
        <w:rPr>
          <w:sz w:val="24"/>
          <w:szCs w:val="24"/>
        </w:rPr>
        <w:t>.</w:t>
      </w:r>
      <w:r w:rsidR="00713C21">
        <w:rPr>
          <w:sz w:val="24"/>
          <w:szCs w:val="24"/>
        </w:rPr>
        <w:t>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ED" w:rsidRDefault="005B0EED">
      <w:r>
        <w:separator/>
      </w:r>
    </w:p>
  </w:endnote>
  <w:endnote w:type="continuationSeparator" w:id="0">
    <w:p w:rsidR="005B0EED" w:rsidRDefault="005B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ED" w:rsidRDefault="005B0EED">
      <w:r>
        <w:separator/>
      </w:r>
    </w:p>
  </w:footnote>
  <w:footnote w:type="continuationSeparator" w:id="0">
    <w:p w:rsidR="005B0EED" w:rsidRDefault="005B0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B0EED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49D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4611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0EB2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74EB8-591E-46BF-98C0-F5D3D928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306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51</cp:revision>
  <cp:lastPrinted>2024-11-14T09:20:00Z</cp:lastPrinted>
  <dcterms:created xsi:type="dcterms:W3CDTF">2023-01-31T05:58:00Z</dcterms:created>
  <dcterms:modified xsi:type="dcterms:W3CDTF">2024-11-14T09:21:00Z</dcterms:modified>
</cp:coreProperties>
</file>