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0E6" w:rsidRPr="0036185B" w:rsidRDefault="004170E6" w:rsidP="004170E6">
      <w:pPr>
        <w:jc w:val="both"/>
      </w:pPr>
    </w:p>
    <w:p w:rsidR="00670DEF" w:rsidRPr="00BE59EF" w:rsidRDefault="00670DEF" w:rsidP="0014380F">
      <w:pPr>
        <w:jc w:val="center"/>
      </w:pPr>
      <w:r w:rsidRPr="0014380F">
        <w:rPr>
          <w:b/>
        </w:rPr>
        <w:t>Уточненные</w:t>
      </w:r>
      <w:r>
        <w:t xml:space="preserve"> с</w:t>
      </w:r>
      <w:r w:rsidRPr="00BE59EF">
        <w:t>ведения</w:t>
      </w:r>
      <w:r w:rsidR="0014380F">
        <w:t xml:space="preserve"> </w:t>
      </w:r>
      <w:r w:rsidRPr="00BE59EF">
        <w:t xml:space="preserve">о доходах, расходах, об имуществе и обязательствах </w:t>
      </w:r>
    </w:p>
    <w:p w:rsidR="00670DEF" w:rsidRPr="00BE59EF" w:rsidRDefault="00670DEF" w:rsidP="004661AA">
      <w:pPr>
        <w:jc w:val="center"/>
      </w:pPr>
      <w:r w:rsidRPr="00BE59EF">
        <w:t xml:space="preserve">имущественного характера за период </w:t>
      </w:r>
    </w:p>
    <w:p w:rsidR="00670DEF" w:rsidRPr="00BE59EF" w:rsidRDefault="00670DEF" w:rsidP="00670DEF">
      <w:pPr>
        <w:jc w:val="center"/>
      </w:pPr>
      <w:r w:rsidRPr="00BE59EF">
        <w:t>с 1 января по 31 декабря 2017 года</w:t>
      </w:r>
    </w:p>
    <w:p w:rsidR="004170E6" w:rsidRDefault="004170E6" w:rsidP="00670DEF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2410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4661AA" w:rsidRPr="00FF612D" w:rsidTr="004661AA">
        <w:tc>
          <w:tcPr>
            <w:tcW w:w="392" w:type="dxa"/>
            <w:vMerge w:val="restart"/>
            <w:shd w:val="clear" w:color="auto" w:fill="auto"/>
          </w:tcPr>
          <w:p w:rsidR="004661AA" w:rsidRPr="00F06CB7" w:rsidRDefault="004661AA" w:rsidP="004661AA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4661AA" w:rsidRPr="00F06CB7" w:rsidRDefault="004661AA" w:rsidP="004661AA">
            <w:pPr>
              <w:ind w:left="-142" w:right="-108"/>
              <w:jc w:val="center"/>
              <w:rPr>
                <w:sz w:val="20"/>
              </w:rPr>
            </w:pPr>
            <w:proofErr w:type="spellStart"/>
            <w:proofErr w:type="gramStart"/>
            <w:r w:rsidRPr="00F06CB7">
              <w:rPr>
                <w:sz w:val="20"/>
              </w:rPr>
              <w:t>п</w:t>
            </w:r>
            <w:proofErr w:type="spellEnd"/>
            <w:proofErr w:type="gramEnd"/>
            <w:r w:rsidRPr="00F06CB7">
              <w:rPr>
                <w:sz w:val="20"/>
              </w:rPr>
              <w:t>/</w:t>
            </w:r>
            <w:proofErr w:type="spellStart"/>
            <w:r w:rsidRPr="00F06CB7">
              <w:rPr>
                <w:sz w:val="20"/>
              </w:rPr>
              <w:t>п</w:t>
            </w:r>
            <w:proofErr w:type="spellEnd"/>
          </w:p>
        </w:tc>
        <w:tc>
          <w:tcPr>
            <w:tcW w:w="2410" w:type="dxa"/>
            <w:vMerge w:val="restart"/>
            <w:shd w:val="clear" w:color="auto" w:fill="auto"/>
          </w:tcPr>
          <w:p w:rsidR="004661AA" w:rsidRPr="00FF612D" w:rsidRDefault="004661AA" w:rsidP="004661AA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661AA" w:rsidRPr="00FF612D" w:rsidRDefault="004661AA" w:rsidP="004661AA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Декларированный годовой доход</w:t>
            </w:r>
          </w:p>
          <w:p w:rsidR="004661AA" w:rsidRPr="00FF612D" w:rsidRDefault="004661AA" w:rsidP="004661AA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661AA" w:rsidRPr="00FF612D" w:rsidRDefault="004661AA" w:rsidP="004661AA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661AA" w:rsidRPr="00FF612D" w:rsidRDefault="004661AA" w:rsidP="004661AA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661AA" w:rsidRPr="00FF612D" w:rsidRDefault="004661AA" w:rsidP="004661AA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Транспортные средства</w:t>
            </w:r>
          </w:p>
          <w:p w:rsidR="004661AA" w:rsidRPr="00FF612D" w:rsidRDefault="004661AA" w:rsidP="004661AA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4661AA" w:rsidRPr="00FF612D" w:rsidRDefault="004661AA" w:rsidP="004661AA">
            <w:pPr>
              <w:ind w:left="-109" w:right="-108" w:firstLine="109"/>
              <w:jc w:val="center"/>
              <w:rPr>
                <w:sz w:val="18"/>
                <w:szCs w:val="18"/>
              </w:rPr>
            </w:pPr>
            <w:proofErr w:type="gramStart"/>
            <w:r w:rsidRPr="00FF612D">
              <w:rPr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4661AA" w:rsidRPr="00FF612D" w:rsidTr="004661AA">
        <w:tc>
          <w:tcPr>
            <w:tcW w:w="392" w:type="dxa"/>
            <w:vMerge/>
            <w:shd w:val="clear" w:color="auto" w:fill="auto"/>
          </w:tcPr>
          <w:p w:rsidR="004661AA" w:rsidRPr="00F06CB7" w:rsidRDefault="004661AA" w:rsidP="004661A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4661AA" w:rsidRPr="00FF612D" w:rsidRDefault="004661AA" w:rsidP="004661A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661AA" w:rsidRPr="00FF612D" w:rsidRDefault="004661AA" w:rsidP="004661A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4661AA" w:rsidRPr="00FF612D" w:rsidRDefault="004661AA" w:rsidP="004661AA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661AA" w:rsidRPr="00FF612D" w:rsidRDefault="004661AA" w:rsidP="004661AA">
            <w:pPr>
              <w:jc w:val="center"/>
              <w:rPr>
                <w:sz w:val="18"/>
                <w:szCs w:val="18"/>
              </w:rPr>
            </w:pPr>
            <w:proofErr w:type="spellStart"/>
            <w:r w:rsidRPr="00FF612D">
              <w:rPr>
                <w:sz w:val="18"/>
                <w:szCs w:val="18"/>
              </w:rPr>
              <w:t>пло-щадь</w:t>
            </w:r>
            <w:proofErr w:type="spellEnd"/>
            <w:r w:rsidRPr="00FF612D">
              <w:rPr>
                <w:sz w:val="18"/>
                <w:szCs w:val="18"/>
              </w:rPr>
              <w:t xml:space="preserve"> (кв</w:t>
            </w:r>
            <w:proofErr w:type="gramStart"/>
            <w:r w:rsidRPr="00FF612D">
              <w:rPr>
                <w:sz w:val="18"/>
                <w:szCs w:val="18"/>
              </w:rPr>
              <w:t>.м</w:t>
            </w:r>
            <w:proofErr w:type="gramEnd"/>
            <w:r w:rsidRPr="00FF612D">
              <w:rPr>
                <w:sz w:val="18"/>
                <w:szCs w:val="18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661AA" w:rsidRPr="00FF612D" w:rsidRDefault="004661AA" w:rsidP="004661AA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FF612D">
              <w:rPr>
                <w:sz w:val="18"/>
                <w:szCs w:val="18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4661AA" w:rsidRPr="00FF612D" w:rsidRDefault="004661AA" w:rsidP="004661AA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661AA" w:rsidRPr="00FF612D" w:rsidRDefault="004661AA" w:rsidP="004661AA">
            <w:pPr>
              <w:jc w:val="center"/>
              <w:rPr>
                <w:sz w:val="18"/>
                <w:szCs w:val="18"/>
              </w:rPr>
            </w:pPr>
            <w:proofErr w:type="spellStart"/>
            <w:r w:rsidRPr="00FF612D">
              <w:rPr>
                <w:sz w:val="18"/>
                <w:szCs w:val="18"/>
              </w:rPr>
              <w:t>пло-щадь</w:t>
            </w:r>
            <w:proofErr w:type="spellEnd"/>
            <w:r w:rsidRPr="00FF612D">
              <w:rPr>
                <w:sz w:val="18"/>
                <w:szCs w:val="18"/>
              </w:rPr>
              <w:t xml:space="preserve"> (кв</w:t>
            </w:r>
            <w:proofErr w:type="gramStart"/>
            <w:r w:rsidRPr="00FF612D">
              <w:rPr>
                <w:sz w:val="18"/>
                <w:szCs w:val="18"/>
              </w:rPr>
              <w:t>.м</w:t>
            </w:r>
            <w:proofErr w:type="gramEnd"/>
            <w:r w:rsidRPr="00FF612D">
              <w:rPr>
                <w:sz w:val="18"/>
                <w:szCs w:val="18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661AA" w:rsidRPr="00FF612D" w:rsidRDefault="004661AA" w:rsidP="004661AA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FF612D">
              <w:rPr>
                <w:sz w:val="18"/>
                <w:szCs w:val="18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4661AA" w:rsidRPr="00FF612D" w:rsidRDefault="004661AA" w:rsidP="004661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4661AA" w:rsidRPr="00FF612D" w:rsidRDefault="004661AA" w:rsidP="004661AA">
            <w:pPr>
              <w:jc w:val="center"/>
              <w:rPr>
                <w:sz w:val="18"/>
                <w:szCs w:val="18"/>
              </w:rPr>
            </w:pPr>
          </w:p>
        </w:tc>
      </w:tr>
      <w:tr w:rsidR="004661AA" w:rsidRPr="00FF612D" w:rsidTr="004661AA">
        <w:tc>
          <w:tcPr>
            <w:tcW w:w="392" w:type="dxa"/>
            <w:shd w:val="clear" w:color="auto" w:fill="auto"/>
          </w:tcPr>
          <w:p w:rsidR="004661AA" w:rsidRPr="00F06CB7" w:rsidRDefault="004661AA" w:rsidP="004661A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4661AA" w:rsidRPr="00C95044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b/>
                <w:bCs/>
                <w:sz w:val="18"/>
                <w:szCs w:val="18"/>
              </w:rPr>
            </w:pPr>
            <w:proofErr w:type="spellStart"/>
            <w:r w:rsidRPr="00C95044">
              <w:rPr>
                <w:b/>
                <w:bCs/>
                <w:sz w:val="18"/>
                <w:szCs w:val="18"/>
              </w:rPr>
              <w:t>Четкарев</w:t>
            </w:r>
            <w:proofErr w:type="spellEnd"/>
            <w:r w:rsidRPr="00C95044">
              <w:rPr>
                <w:b/>
                <w:bCs/>
                <w:sz w:val="18"/>
                <w:szCs w:val="18"/>
              </w:rPr>
              <w:t xml:space="preserve"> Василий Николаевич</w:t>
            </w:r>
          </w:p>
          <w:p w:rsidR="004661AA" w:rsidRPr="00C06798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bCs/>
                <w:sz w:val="18"/>
                <w:szCs w:val="18"/>
              </w:rPr>
            </w:pPr>
            <w:r w:rsidRPr="00C95044">
              <w:rPr>
                <w:b/>
                <w:bCs/>
                <w:sz w:val="18"/>
                <w:szCs w:val="18"/>
              </w:rPr>
              <w:t>Директор МБУ «Завьяловский центр обеспечения безопасности»</w:t>
            </w:r>
          </w:p>
        </w:tc>
        <w:tc>
          <w:tcPr>
            <w:tcW w:w="1559" w:type="dxa"/>
            <w:shd w:val="clear" w:color="auto" w:fill="auto"/>
          </w:tcPr>
          <w:p w:rsidR="004661AA" w:rsidRPr="00C06798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662765,80</w:t>
            </w:r>
          </w:p>
        </w:tc>
        <w:tc>
          <w:tcPr>
            <w:tcW w:w="1417" w:type="dxa"/>
            <w:shd w:val="clear" w:color="auto" w:fill="auto"/>
          </w:tcPr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Земельный участок под ЛПХ</w:t>
            </w:r>
          </w:p>
          <w:p w:rsidR="004661AA" w:rsidRPr="00C06798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4661AA" w:rsidRPr="00C06798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960,0</w:t>
            </w:r>
          </w:p>
        </w:tc>
        <w:tc>
          <w:tcPr>
            <w:tcW w:w="992" w:type="dxa"/>
            <w:shd w:val="clear" w:color="auto" w:fill="auto"/>
          </w:tcPr>
          <w:p w:rsidR="004661AA" w:rsidRPr="00C06798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985" w:type="dxa"/>
            <w:shd w:val="clear" w:color="auto" w:fill="auto"/>
          </w:tcPr>
          <w:p w:rsidR="004661AA" w:rsidRPr="00C06798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4661AA" w:rsidRPr="00C06798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4661AA" w:rsidRPr="00C06798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41" w:type="dxa"/>
            <w:shd w:val="clear" w:color="auto" w:fill="auto"/>
          </w:tcPr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Легковой автомобиль</w:t>
            </w:r>
          </w:p>
          <w:p w:rsidR="004661AA" w:rsidRPr="00C95044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>ToyotaRAV4</w:t>
            </w:r>
          </w:p>
        </w:tc>
        <w:tc>
          <w:tcPr>
            <w:tcW w:w="2670" w:type="dxa"/>
          </w:tcPr>
          <w:p w:rsidR="004661AA" w:rsidRPr="00FF612D" w:rsidRDefault="004661AA" w:rsidP="004661AA">
            <w:pPr>
              <w:jc w:val="center"/>
              <w:rPr>
                <w:sz w:val="18"/>
                <w:szCs w:val="18"/>
              </w:rPr>
            </w:pPr>
          </w:p>
        </w:tc>
      </w:tr>
      <w:tr w:rsidR="004661AA" w:rsidRPr="00FF612D" w:rsidTr="004661AA">
        <w:tc>
          <w:tcPr>
            <w:tcW w:w="392" w:type="dxa"/>
            <w:shd w:val="clear" w:color="auto" w:fill="auto"/>
          </w:tcPr>
          <w:p w:rsidR="004661AA" w:rsidRPr="00F06CB7" w:rsidRDefault="004661AA" w:rsidP="004661A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4661AA" w:rsidRPr="00C95044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Земельный участок для сельскохозяйственного производства</w:t>
            </w:r>
          </w:p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</w:t>
            </w:r>
            <w:proofErr w:type="gramStart"/>
            <w:r>
              <w:rPr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bCs/>
                <w:sz w:val="18"/>
                <w:szCs w:val="18"/>
              </w:rPr>
              <w:t xml:space="preserve"> 1/11 доли)</w:t>
            </w:r>
          </w:p>
        </w:tc>
        <w:tc>
          <w:tcPr>
            <w:tcW w:w="851" w:type="dxa"/>
            <w:shd w:val="clear" w:color="auto" w:fill="auto"/>
          </w:tcPr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373624,0</w:t>
            </w:r>
          </w:p>
        </w:tc>
        <w:tc>
          <w:tcPr>
            <w:tcW w:w="992" w:type="dxa"/>
            <w:shd w:val="clear" w:color="auto" w:fill="auto"/>
          </w:tcPr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985" w:type="dxa"/>
            <w:shd w:val="clear" w:color="auto" w:fill="auto"/>
          </w:tcPr>
          <w:p w:rsidR="004661AA" w:rsidRPr="00C06798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4661AA" w:rsidRPr="00C06798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4661AA" w:rsidRPr="00C06798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41" w:type="dxa"/>
            <w:shd w:val="clear" w:color="auto" w:fill="auto"/>
          </w:tcPr>
          <w:p w:rsidR="004661AA" w:rsidRPr="00C06798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670" w:type="dxa"/>
          </w:tcPr>
          <w:p w:rsidR="004661AA" w:rsidRPr="00FF612D" w:rsidRDefault="004661AA" w:rsidP="004661AA">
            <w:pPr>
              <w:jc w:val="center"/>
              <w:rPr>
                <w:sz w:val="18"/>
                <w:szCs w:val="18"/>
              </w:rPr>
            </w:pPr>
          </w:p>
        </w:tc>
      </w:tr>
      <w:tr w:rsidR="004661AA" w:rsidRPr="00FF612D" w:rsidTr="004661AA">
        <w:tc>
          <w:tcPr>
            <w:tcW w:w="392" w:type="dxa"/>
            <w:shd w:val="clear" w:color="auto" w:fill="auto"/>
          </w:tcPr>
          <w:p w:rsidR="004661AA" w:rsidRPr="00F06CB7" w:rsidRDefault="004661AA" w:rsidP="004661A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4661AA" w:rsidRPr="00C95044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½ жилого дома </w:t>
            </w:r>
          </w:p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61,9</w:t>
            </w:r>
          </w:p>
        </w:tc>
        <w:tc>
          <w:tcPr>
            <w:tcW w:w="992" w:type="dxa"/>
            <w:shd w:val="clear" w:color="auto" w:fill="auto"/>
          </w:tcPr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985" w:type="dxa"/>
            <w:shd w:val="clear" w:color="auto" w:fill="auto"/>
          </w:tcPr>
          <w:p w:rsidR="004661AA" w:rsidRPr="00C06798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4661AA" w:rsidRPr="00C06798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4661AA" w:rsidRPr="00C06798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41" w:type="dxa"/>
            <w:shd w:val="clear" w:color="auto" w:fill="auto"/>
          </w:tcPr>
          <w:p w:rsidR="004661AA" w:rsidRPr="00C06798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670" w:type="dxa"/>
          </w:tcPr>
          <w:p w:rsidR="004661AA" w:rsidRPr="00FF612D" w:rsidRDefault="004661AA" w:rsidP="004661AA">
            <w:pPr>
              <w:jc w:val="center"/>
              <w:rPr>
                <w:sz w:val="18"/>
                <w:szCs w:val="18"/>
              </w:rPr>
            </w:pPr>
          </w:p>
        </w:tc>
      </w:tr>
      <w:tr w:rsidR="004661AA" w:rsidRPr="00FF612D" w:rsidTr="004661AA">
        <w:tc>
          <w:tcPr>
            <w:tcW w:w="392" w:type="dxa"/>
            <w:shd w:val="clear" w:color="auto" w:fill="auto"/>
          </w:tcPr>
          <w:p w:rsidR="004661AA" w:rsidRPr="00F06CB7" w:rsidRDefault="004661AA" w:rsidP="004661A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4661AA" w:rsidRPr="00C95044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shd w:val="clear" w:color="auto" w:fill="auto"/>
          </w:tcPr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254 324,27</w:t>
            </w:r>
          </w:p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Земельный участок для сельскохозяйственного производства</w:t>
            </w:r>
          </w:p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</w:t>
            </w:r>
            <w:proofErr w:type="gramStart"/>
            <w:r>
              <w:rPr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bCs/>
                <w:sz w:val="18"/>
                <w:szCs w:val="18"/>
              </w:rPr>
              <w:t xml:space="preserve"> 1/11 доли)</w:t>
            </w:r>
          </w:p>
        </w:tc>
        <w:tc>
          <w:tcPr>
            <w:tcW w:w="851" w:type="dxa"/>
            <w:shd w:val="clear" w:color="auto" w:fill="auto"/>
          </w:tcPr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373624,0</w:t>
            </w:r>
          </w:p>
        </w:tc>
        <w:tc>
          <w:tcPr>
            <w:tcW w:w="992" w:type="dxa"/>
            <w:shd w:val="clear" w:color="auto" w:fill="auto"/>
          </w:tcPr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985" w:type="dxa"/>
            <w:shd w:val="clear" w:color="auto" w:fill="auto"/>
          </w:tcPr>
          <w:p w:rsidR="004661AA" w:rsidRPr="00C06798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4661AA" w:rsidRPr="00C06798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980,0</w:t>
            </w:r>
          </w:p>
        </w:tc>
        <w:tc>
          <w:tcPr>
            <w:tcW w:w="992" w:type="dxa"/>
            <w:shd w:val="clear" w:color="auto" w:fill="auto"/>
          </w:tcPr>
          <w:p w:rsidR="004661AA" w:rsidRPr="00C06798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441" w:type="dxa"/>
            <w:shd w:val="clear" w:color="auto" w:fill="auto"/>
          </w:tcPr>
          <w:p w:rsidR="004661AA" w:rsidRPr="00C06798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2670" w:type="dxa"/>
          </w:tcPr>
          <w:p w:rsidR="004661AA" w:rsidRPr="00FF612D" w:rsidRDefault="004661AA" w:rsidP="004661AA">
            <w:pPr>
              <w:jc w:val="center"/>
              <w:rPr>
                <w:sz w:val="18"/>
                <w:szCs w:val="18"/>
              </w:rPr>
            </w:pPr>
          </w:p>
        </w:tc>
      </w:tr>
      <w:tr w:rsidR="004661AA" w:rsidRPr="00FF612D" w:rsidTr="004661AA">
        <w:tc>
          <w:tcPr>
            <w:tcW w:w="392" w:type="dxa"/>
            <w:shd w:val="clear" w:color="auto" w:fill="auto"/>
          </w:tcPr>
          <w:p w:rsidR="004661AA" w:rsidRPr="00F06CB7" w:rsidRDefault="004661AA" w:rsidP="004661A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4661AA" w:rsidRPr="00C95044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Земельный участок под ЛПХ</w:t>
            </w:r>
          </w:p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2000</w:t>
            </w:r>
          </w:p>
        </w:tc>
        <w:tc>
          <w:tcPr>
            <w:tcW w:w="992" w:type="dxa"/>
            <w:shd w:val="clear" w:color="auto" w:fill="auto"/>
          </w:tcPr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985" w:type="dxa"/>
            <w:shd w:val="clear" w:color="auto" w:fill="auto"/>
          </w:tcPr>
          <w:p w:rsidR="004661AA" w:rsidRPr="00C06798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½ жилого дома</w:t>
            </w:r>
          </w:p>
        </w:tc>
        <w:tc>
          <w:tcPr>
            <w:tcW w:w="850" w:type="dxa"/>
            <w:shd w:val="clear" w:color="auto" w:fill="auto"/>
          </w:tcPr>
          <w:p w:rsidR="004661AA" w:rsidRPr="00C06798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61,9</w:t>
            </w:r>
          </w:p>
        </w:tc>
        <w:tc>
          <w:tcPr>
            <w:tcW w:w="992" w:type="dxa"/>
            <w:shd w:val="clear" w:color="auto" w:fill="auto"/>
          </w:tcPr>
          <w:p w:rsidR="004661AA" w:rsidRPr="00C06798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441" w:type="dxa"/>
            <w:shd w:val="clear" w:color="auto" w:fill="auto"/>
          </w:tcPr>
          <w:p w:rsidR="004661AA" w:rsidRPr="00C06798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670" w:type="dxa"/>
          </w:tcPr>
          <w:p w:rsidR="004661AA" w:rsidRPr="00FF612D" w:rsidRDefault="004661AA" w:rsidP="004661AA">
            <w:pPr>
              <w:jc w:val="center"/>
              <w:rPr>
                <w:sz w:val="18"/>
                <w:szCs w:val="18"/>
              </w:rPr>
            </w:pPr>
          </w:p>
        </w:tc>
      </w:tr>
      <w:tr w:rsidR="004661AA" w:rsidRPr="00FF612D" w:rsidTr="004661AA">
        <w:tc>
          <w:tcPr>
            <w:tcW w:w="392" w:type="dxa"/>
            <w:shd w:val="clear" w:color="auto" w:fill="auto"/>
          </w:tcPr>
          <w:p w:rsidR="004661AA" w:rsidRPr="00F06CB7" w:rsidRDefault="004661AA" w:rsidP="004661A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4661AA" w:rsidRPr="00C95044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4661AA" w:rsidRPr="00C06798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  <w:shd w:val="clear" w:color="auto" w:fill="auto"/>
          </w:tcPr>
          <w:p w:rsidR="004661AA" w:rsidRPr="00C06798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4661AA" w:rsidRPr="00C06798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441" w:type="dxa"/>
            <w:shd w:val="clear" w:color="auto" w:fill="auto"/>
          </w:tcPr>
          <w:p w:rsidR="004661AA" w:rsidRPr="00C06798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670" w:type="dxa"/>
          </w:tcPr>
          <w:p w:rsidR="004661AA" w:rsidRPr="00FF612D" w:rsidRDefault="004661AA" w:rsidP="004661AA">
            <w:pPr>
              <w:jc w:val="center"/>
              <w:rPr>
                <w:sz w:val="18"/>
                <w:szCs w:val="18"/>
              </w:rPr>
            </w:pPr>
          </w:p>
        </w:tc>
      </w:tr>
    </w:tbl>
    <w:p w:rsidR="004661AA" w:rsidRDefault="004661AA" w:rsidP="00670DEF">
      <w:pPr>
        <w:rPr>
          <w:sz w:val="28"/>
          <w:szCs w:val="28"/>
        </w:rPr>
      </w:pPr>
    </w:p>
    <w:p w:rsidR="004661AA" w:rsidRDefault="004661AA" w:rsidP="00670DEF">
      <w:pPr>
        <w:rPr>
          <w:sz w:val="28"/>
          <w:szCs w:val="28"/>
        </w:rPr>
      </w:pPr>
    </w:p>
    <w:tbl>
      <w:tblPr>
        <w:tblW w:w="14743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6"/>
        <w:gridCol w:w="1843"/>
        <w:gridCol w:w="1559"/>
        <w:gridCol w:w="1985"/>
        <w:gridCol w:w="850"/>
        <w:gridCol w:w="851"/>
        <w:gridCol w:w="1701"/>
        <w:gridCol w:w="850"/>
        <w:gridCol w:w="851"/>
        <w:gridCol w:w="2126"/>
        <w:gridCol w:w="1701"/>
      </w:tblGrid>
      <w:tr w:rsidR="004661AA" w:rsidTr="004661AA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 w:rsidRPr="00F901D9">
              <w:rPr>
                <w:bCs/>
                <w:sz w:val="18"/>
                <w:szCs w:val="18"/>
              </w:rPr>
              <w:t xml:space="preserve">N </w:t>
            </w:r>
            <w:proofErr w:type="spellStart"/>
            <w:proofErr w:type="gramStart"/>
            <w:r w:rsidRPr="00F901D9">
              <w:rPr>
                <w:bCs/>
                <w:sz w:val="18"/>
                <w:szCs w:val="18"/>
              </w:rPr>
              <w:t>п</w:t>
            </w:r>
            <w:proofErr w:type="spellEnd"/>
            <w:proofErr w:type="gramEnd"/>
            <w:r w:rsidRPr="00F901D9">
              <w:rPr>
                <w:bCs/>
                <w:sz w:val="18"/>
                <w:szCs w:val="18"/>
              </w:rPr>
              <w:t>/</w:t>
            </w:r>
            <w:proofErr w:type="spellStart"/>
            <w:r w:rsidRPr="00F901D9">
              <w:rPr>
                <w:b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 w:rsidRPr="00F901D9">
              <w:rPr>
                <w:bCs/>
                <w:sz w:val="18"/>
                <w:szCs w:val="18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 w:rsidRPr="00F901D9">
              <w:rPr>
                <w:bCs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 w:rsidRPr="00F901D9">
              <w:rPr>
                <w:bCs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 w:rsidRPr="00F901D9">
              <w:rPr>
                <w:bCs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 w:rsidRPr="00F901D9">
              <w:rPr>
                <w:bCs/>
                <w:sz w:val="18"/>
                <w:szCs w:val="18"/>
              </w:rPr>
              <w:t>Транспортные средства</w:t>
            </w:r>
          </w:p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 w:rsidRPr="00F901D9">
              <w:rPr>
                <w:bCs/>
                <w:sz w:val="18"/>
                <w:szCs w:val="18"/>
              </w:rPr>
              <w:t xml:space="preserve"> (вид, марка)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 w:rsidRPr="00F901D9">
              <w:rPr>
                <w:bCs/>
                <w:sz w:val="18"/>
                <w:szCs w:val="18"/>
              </w:rPr>
      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</w:p>
        </w:tc>
      </w:tr>
      <w:tr w:rsidR="004661AA" w:rsidTr="004661AA">
        <w:trPr>
          <w:trHeight w:val="288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8D3367" w:rsidRDefault="004661AA" w:rsidP="004661AA">
            <w:pPr>
              <w:autoSpaceDE w:val="0"/>
              <w:autoSpaceDN w:val="0"/>
              <w:adjustRightInd w:val="0"/>
              <w:ind w:firstLine="540"/>
              <w:contextualSpacing/>
              <w:jc w:val="both"/>
              <w:outlineLvl w:val="0"/>
              <w:rPr>
                <w:bCs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8D3367" w:rsidRDefault="004661AA" w:rsidP="004661AA">
            <w:pPr>
              <w:autoSpaceDE w:val="0"/>
              <w:autoSpaceDN w:val="0"/>
              <w:adjustRightInd w:val="0"/>
              <w:ind w:firstLine="540"/>
              <w:contextualSpacing/>
              <w:jc w:val="both"/>
              <w:outlineLvl w:val="0"/>
              <w:rPr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8D3367" w:rsidRDefault="004661AA" w:rsidP="004661AA">
            <w:pPr>
              <w:autoSpaceDE w:val="0"/>
              <w:autoSpaceDN w:val="0"/>
              <w:adjustRightInd w:val="0"/>
              <w:ind w:firstLine="540"/>
              <w:contextualSpacing/>
              <w:jc w:val="both"/>
              <w:outlineLvl w:val="0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 w:rsidRPr="00F901D9">
              <w:rPr>
                <w:bCs/>
                <w:sz w:val="18"/>
                <w:szCs w:val="18"/>
              </w:rPr>
              <w:t>вид объекта</w:t>
            </w:r>
            <w:r>
              <w:rPr>
                <w:bCs/>
                <w:sz w:val="18"/>
                <w:szCs w:val="18"/>
              </w:rPr>
              <w:t xml:space="preserve">, </w:t>
            </w:r>
          </w:p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 w:rsidRPr="00F901D9">
              <w:rPr>
                <w:bCs/>
                <w:sz w:val="18"/>
                <w:szCs w:val="18"/>
              </w:rPr>
              <w:t xml:space="preserve">площадь </w:t>
            </w:r>
          </w:p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 w:rsidRPr="00F901D9">
              <w:rPr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 w:rsidRPr="00F901D9">
              <w:rPr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 w:rsidRPr="00F901D9">
              <w:rPr>
                <w:bCs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 w:rsidRPr="00F901D9">
              <w:rPr>
                <w:bCs/>
                <w:sz w:val="18"/>
                <w:szCs w:val="18"/>
              </w:rPr>
              <w:t xml:space="preserve">площадь </w:t>
            </w:r>
          </w:p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 w:rsidRPr="00F901D9">
              <w:rPr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 w:rsidRPr="00F901D9">
              <w:rPr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8D3367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8D3367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</w:tr>
      <w:tr w:rsidR="004661AA" w:rsidTr="004661AA">
        <w:trPr>
          <w:trHeight w:val="96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1AA" w:rsidRPr="008D3367" w:rsidRDefault="004661AA" w:rsidP="004661AA">
            <w:pPr>
              <w:autoSpaceDE w:val="0"/>
              <w:autoSpaceDN w:val="0"/>
              <w:adjustRightInd w:val="0"/>
              <w:ind w:firstLine="540"/>
              <w:contextualSpacing/>
              <w:jc w:val="both"/>
              <w:outlineLvl w:val="0"/>
              <w:rPr>
                <w:bCs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b/>
                <w:bCs/>
                <w:sz w:val="18"/>
                <w:szCs w:val="18"/>
              </w:rPr>
            </w:pPr>
            <w:r w:rsidRPr="00A939B2">
              <w:rPr>
                <w:b/>
                <w:bCs/>
                <w:sz w:val="18"/>
                <w:szCs w:val="18"/>
              </w:rPr>
              <w:t xml:space="preserve">Ларионова Ирина Сергеевна, </w:t>
            </w:r>
          </w:p>
          <w:p w:rsidR="004661AA" w:rsidRPr="00A939B2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b/>
                <w:bCs/>
                <w:sz w:val="18"/>
                <w:szCs w:val="18"/>
              </w:rPr>
            </w:pPr>
            <w:r w:rsidRPr="00A939B2">
              <w:rPr>
                <w:b/>
                <w:bCs/>
                <w:sz w:val="18"/>
                <w:szCs w:val="18"/>
              </w:rPr>
              <w:t>директор МБОУ «</w:t>
            </w:r>
            <w:proofErr w:type="spellStart"/>
            <w:r w:rsidRPr="00A939B2">
              <w:rPr>
                <w:b/>
                <w:bCs/>
                <w:sz w:val="18"/>
                <w:szCs w:val="18"/>
              </w:rPr>
              <w:t>Ягульская</w:t>
            </w:r>
            <w:proofErr w:type="spellEnd"/>
            <w:r w:rsidRPr="00A939B2">
              <w:rPr>
                <w:b/>
                <w:bCs/>
                <w:sz w:val="18"/>
                <w:szCs w:val="18"/>
              </w:rPr>
              <w:t xml:space="preserve"> СОШ»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832 607,66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Земельный участок для размещения домов индивидуальной жилой застройки</w:t>
            </w:r>
          </w:p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3201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Легковой автомобиль</w:t>
            </w:r>
          </w:p>
          <w:p w:rsidR="004661AA" w:rsidRPr="005A72CD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ХОНДА </w:t>
            </w:r>
            <w:r>
              <w:rPr>
                <w:bCs/>
                <w:sz w:val="18"/>
                <w:szCs w:val="18"/>
                <w:lang w:val="en-US"/>
              </w:rPr>
              <w:t>CR</w:t>
            </w:r>
            <w:r w:rsidRPr="005A72CD">
              <w:rPr>
                <w:bCs/>
                <w:sz w:val="18"/>
                <w:szCs w:val="18"/>
              </w:rPr>
              <w:t>-</w:t>
            </w:r>
            <w:r>
              <w:rPr>
                <w:bCs/>
                <w:sz w:val="18"/>
                <w:szCs w:val="18"/>
                <w:lang w:val="en-US"/>
              </w:rPr>
              <w:t>V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</w:tr>
      <w:tr w:rsidR="004661AA" w:rsidTr="004661AA">
        <w:trPr>
          <w:trHeight w:val="47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61AA" w:rsidRPr="008D3367" w:rsidRDefault="004661AA" w:rsidP="004661AA">
            <w:pPr>
              <w:autoSpaceDE w:val="0"/>
              <w:autoSpaceDN w:val="0"/>
              <w:adjustRightInd w:val="0"/>
              <w:ind w:firstLine="540"/>
              <w:contextualSpacing/>
              <w:jc w:val="both"/>
              <w:outlineLvl w:val="0"/>
              <w:rPr>
                <w:bCs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61AA" w:rsidRPr="008D3367" w:rsidRDefault="004661AA" w:rsidP="004661AA">
            <w:pPr>
              <w:autoSpaceDE w:val="0"/>
              <w:autoSpaceDN w:val="0"/>
              <w:adjustRightInd w:val="0"/>
              <w:ind w:firstLine="540"/>
              <w:contextualSpacing/>
              <w:jc w:val="both"/>
              <w:outlineLvl w:val="0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61AA" w:rsidRPr="008D3367" w:rsidRDefault="004661AA" w:rsidP="004661AA">
            <w:pPr>
              <w:autoSpaceDE w:val="0"/>
              <w:autoSpaceDN w:val="0"/>
              <w:adjustRightInd w:val="0"/>
              <w:ind w:firstLine="540"/>
              <w:contextualSpacing/>
              <w:jc w:val="both"/>
              <w:outlineLvl w:val="0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Жилой дом (</w:t>
            </w:r>
            <w:proofErr w:type="gramStart"/>
            <w:r>
              <w:rPr>
                <w:bCs/>
                <w:sz w:val="18"/>
                <w:szCs w:val="18"/>
              </w:rPr>
              <w:t>индивидуальная</w:t>
            </w:r>
            <w:proofErr w:type="gramEnd"/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1408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61AA" w:rsidRPr="008D3367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61AA" w:rsidRPr="008D3367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</w:tr>
      <w:tr w:rsidR="004661AA" w:rsidTr="004661AA">
        <w:trPr>
          <w:trHeight w:val="48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61AA" w:rsidRPr="008D3367" w:rsidRDefault="004661AA" w:rsidP="004661AA">
            <w:pPr>
              <w:autoSpaceDE w:val="0"/>
              <w:autoSpaceDN w:val="0"/>
              <w:adjustRightInd w:val="0"/>
              <w:ind w:firstLine="540"/>
              <w:contextualSpacing/>
              <w:jc w:val="both"/>
              <w:outlineLvl w:val="0"/>
              <w:rPr>
                <w:bCs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61AA" w:rsidRPr="008D3367" w:rsidRDefault="004661AA" w:rsidP="004661AA">
            <w:pPr>
              <w:autoSpaceDE w:val="0"/>
              <w:autoSpaceDN w:val="0"/>
              <w:adjustRightInd w:val="0"/>
              <w:ind w:firstLine="540"/>
              <w:contextualSpacing/>
              <w:jc w:val="both"/>
              <w:outlineLvl w:val="0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61AA" w:rsidRPr="008D3367" w:rsidRDefault="004661AA" w:rsidP="004661AA">
            <w:pPr>
              <w:autoSpaceDE w:val="0"/>
              <w:autoSpaceDN w:val="0"/>
              <w:adjustRightInd w:val="0"/>
              <w:ind w:firstLine="540"/>
              <w:contextualSpacing/>
              <w:jc w:val="both"/>
              <w:outlineLvl w:val="0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Квартира</w:t>
            </w:r>
          </w:p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</w:t>
            </w:r>
            <w:proofErr w:type="gramStart"/>
            <w:r>
              <w:rPr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bCs/>
                <w:sz w:val="18"/>
                <w:szCs w:val="18"/>
              </w:rPr>
              <w:t>, 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61AA" w:rsidRPr="008D3367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61AA" w:rsidRPr="008D3367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</w:tr>
      <w:tr w:rsidR="004661AA" w:rsidTr="004661AA">
        <w:trPr>
          <w:trHeight w:val="413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61AA" w:rsidRPr="008D3367" w:rsidRDefault="004661AA" w:rsidP="004661AA">
            <w:pPr>
              <w:autoSpaceDE w:val="0"/>
              <w:autoSpaceDN w:val="0"/>
              <w:adjustRightInd w:val="0"/>
              <w:ind w:firstLine="540"/>
              <w:contextualSpacing/>
              <w:jc w:val="both"/>
              <w:outlineLvl w:val="0"/>
              <w:rPr>
                <w:bCs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700 000 (от продажи земельного участка)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Земельный участок (</w:t>
            </w:r>
            <w:proofErr w:type="gramStart"/>
            <w:r>
              <w:rPr>
                <w:bCs/>
                <w:sz w:val="18"/>
                <w:szCs w:val="18"/>
              </w:rPr>
              <w:t>индивидуальная</w:t>
            </w:r>
            <w:proofErr w:type="gramEnd"/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Легковой автомобиль</w:t>
            </w:r>
          </w:p>
          <w:p w:rsidR="004661AA" w:rsidRPr="00981B6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en-US"/>
              </w:rPr>
              <w:t>GREATWALLHOVERH</w:t>
            </w:r>
            <w:r w:rsidRPr="00981B6A">
              <w:rPr>
                <w:bCs/>
                <w:sz w:val="18"/>
                <w:szCs w:val="18"/>
              </w:rPr>
              <w:t>3</w:t>
            </w:r>
          </w:p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Грузовой автомобиль</w:t>
            </w:r>
          </w:p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ТАТРА 815</w:t>
            </w:r>
          </w:p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Водный транспорт</w:t>
            </w:r>
          </w:p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Моторная лодка «Бестер-480»</w:t>
            </w:r>
          </w:p>
          <w:p w:rsidR="004661AA" w:rsidRPr="00981B6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Автомобильный прицеп МЗСА 81771Е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1AA" w:rsidRPr="008D3367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</w:tr>
      <w:tr w:rsidR="004661AA" w:rsidTr="004661AA">
        <w:trPr>
          <w:trHeight w:val="36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61AA" w:rsidRPr="008D3367" w:rsidRDefault="004661AA" w:rsidP="004661AA">
            <w:pPr>
              <w:autoSpaceDE w:val="0"/>
              <w:autoSpaceDN w:val="0"/>
              <w:adjustRightInd w:val="0"/>
              <w:ind w:firstLine="540"/>
              <w:contextualSpacing/>
              <w:jc w:val="both"/>
              <w:outlineLvl w:val="0"/>
              <w:rPr>
                <w:bCs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Жилой дом (</w:t>
            </w:r>
            <w:proofErr w:type="gramStart"/>
            <w:r>
              <w:rPr>
                <w:bCs/>
                <w:sz w:val="18"/>
                <w:szCs w:val="18"/>
              </w:rPr>
              <w:t>индивидуальная</w:t>
            </w:r>
            <w:proofErr w:type="gramEnd"/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29,9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3201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61AA" w:rsidRPr="008D3367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61AA" w:rsidRPr="008D3367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</w:tr>
      <w:tr w:rsidR="004661AA" w:rsidTr="004661AA">
        <w:trPr>
          <w:trHeight w:val="22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8D3367" w:rsidRDefault="004661AA" w:rsidP="004661AA">
            <w:pPr>
              <w:autoSpaceDE w:val="0"/>
              <w:autoSpaceDN w:val="0"/>
              <w:adjustRightInd w:val="0"/>
              <w:ind w:firstLine="540"/>
              <w:contextualSpacing/>
              <w:jc w:val="both"/>
              <w:outlineLvl w:val="0"/>
              <w:rPr>
                <w:bCs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8D3367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8D3367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</w:tr>
    </w:tbl>
    <w:p w:rsidR="004661AA" w:rsidRDefault="004661AA" w:rsidP="004661AA"/>
    <w:p w:rsidR="004661AA" w:rsidRDefault="004661AA" w:rsidP="00670DEF">
      <w:pPr>
        <w:rPr>
          <w:sz w:val="28"/>
          <w:szCs w:val="28"/>
        </w:rPr>
      </w:pPr>
    </w:p>
    <w:p w:rsidR="00193885" w:rsidRDefault="00193885" w:rsidP="00670DEF">
      <w:pPr>
        <w:rPr>
          <w:sz w:val="28"/>
          <w:szCs w:val="28"/>
        </w:rPr>
      </w:pPr>
    </w:p>
    <w:p w:rsidR="00193885" w:rsidRDefault="00193885" w:rsidP="00670DEF">
      <w:pPr>
        <w:rPr>
          <w:sz w:val="28"/>
          <w:szCs w:val="28"/>
        </w:rPr>
      </w:pPr>
    </w:p>
    <w:tbl>
      <w:tblPr>
        <w:tblW w:w="14743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6"/>
        <w:gridCol w:w="1843"/>
        <w:gridCol w:w="1559"/>
        <w:gridCol w:w="1985"/>
        <w:gridCol w:w="850"/>
        <w:gridCol w:w="851"/>
        <w:gridCol w:w="1701"/>
        <w:gridCol w:w="850"/>
        <w:gridCol w:w="851"/>
        <w:gridCol w:w="2126"/>
        <w:gridCol w:w="1701"/>
      </w:tblGrid>
      <w:tr w:rsidR="00193885" w:rsidTr="00573D67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885" w:rsidRPr="00F901D9" w:rsidRDefault="00193885" w:rsidP="00573D6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 w:rsidRPr="00F901D9">
              <w:rPr>
                <w:bCs/>
                <w:sz w:val="18"/>
                <w:szCs w:val="18"/>
              </w:rPr>
              <w:t xml:space="preserve">N </w:t>
            </w:r>
            <w:proofErr w:type="spellStart"/>
            <w:proofErr w:type="gramStart"/>
            <w:r w:rsidRPr="00F901D9">
              <w:rPr>
                <w:bCs/>
                <w:sz w:val="18"/>
                <w:szCs w:val="18"/>
              </w:rPr>
              <w:t>п</w:t>
            </w:r>
            <w:proofErr w:type="spellEnd"/>
            <w:proofErr w:type="gramEnd"/>
            <w:r w:rsidRPr="00F901D9">
              <w:rPr>
                <w:bCs/>
                <w:sz w:val="18"/>
                <w:szCs w:val="18"/>
              </w:rPr>
              <w:t>/</w:t>
            </w:r>
            <w:proofErr w:type="spellStart"/>
            <w:r w:rsidRPr="00F901D9">
              <w:rPr>
                <w:b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885" w:rsidRPr="00F901D9" w:rsidRDefault="00193885" w:rsidP="00573D6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 w:rsidRPr="00F901D9">
              <w:rPr>
                <w:bCs/>
                <w:sz w:val="18"/>
                <w:szCs w:val="18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885" w:rsidRPr="00F901D9" w:rsidRDefault="00193885" w:rsidP="00573D6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 w:rsidRPr="00F901D9">
              <w:rPr>
                <w:bCs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885" w:rsidRPr="00F901D9" w:rsidRDefault="00193885" w:rsidP="00573D6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 w:rsidRPr="00F901D9">
              <w:rPr>
                <w:bCs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885" w:rsidRPr="00F901D9" w:rsidRDefault="00193885" w:rsidP="00573D6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 w:rsidRPr="00F901D9">
              <w:rPr>
                <w:bCs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885" w:rsidRPr="00F901D9" w:rsidRDefault="00193885" w:rsidP="00573D6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 w:rsidRPr="00F901D9">
              <w:rPr>
                <w:bCs/>
                <w:sz w:val="18"/>
                <w:szCs w:val="18"/>
              </w:rPr>
              <w:t>Транспортные средства</w:t>
            </w:r>
          </w:p>
          <w:p w:rsidR="00193885" w:rsidRPr="00F901D9" w:rsidRDefault="00193885" w:rsidP="00573D6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 w:rsidRPr="00F901D9">
              <w:rPr>
                <w:bCs/>
                <w:sz w:val="18"/>
                <w:szCs w:val="18"/>
              </w:rPr>
              <w:t xml:space="preserve"> (вид, марка)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885" w:rsidRPr="00F901D9" w:rsidRDefault="00193885" w:rsidP="00573D6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 w:rsidRPr="00F901D9">
              <w:rPr>
                <w:bCs/>
                <w:sz w:val="18"/>
                <w:szCs w:val="18"/>
              </w:rPr>
      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</w:p>
        </w:tc>
      </w:tr>
      <w:tr w:rsidR="00193885" w:rsidTr="00573D67">
        <w:trPr>
          <w:trHeight w:val="288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885" w:rsidRPr="008D3367" w:rsidRDefault="00193885" w:rsidP="00573D67">
            <w:pPr>
              <w:autoSpaceDE w:val="0"/>
              <w:autoSpaceDN w:val="0"/>
              <w:adjustRightInd w:val="0"/>
              <w:ind w:firstLine="540"/>
              <w:contextualSpacing/>
              <w:jc w:val="both"/>
              <w:outlineLvl w:val="0"/>
              <w:rPr>
                <w:bCs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885" w:rsidRPr="008D3367" w:rsidRDefault="00193885" w:rsidP="00573D67">
            <w:pPr>
              <w:autoSpaceDE w:val="0"/>
              <w:autoSpaceDN w:val="0"/>
              <w:adjustRightInd w:val="0"/>
              <w:ind w:firstLine="540"/>
              <w:contextualSpacing/>
              <w:jc w:val="both"/>
              <w:outlineLvl w:val="0"/>
              <w:rPr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885" w:rsidRPr="008D3367" w:rsidRDefault="00193885" w:rsidP="00573D67">
            <w:pPr>
              <w:autoSpaceDE w:val="0"/>
              <w:autoSpaceDN w:val="0"/>
              <w:adjustRightInd w:val="0"/>
              <w:ind w:firstLine="540"/>
              <w:contextualSpacing/>
              <w:jc w:val="both"/>
              <w:outlineLvl w:val="0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885" w:rsidRDefault="00193885" w:rsidP="00573D6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 w:rsidRPr="00F901D9">
              <w:rPr>
                <w:bCs/>
                <w:sz w:val="18"/>
                <w:szCs w:val="18"/>
              </w:rPr>
              <w:t>вид объекта</w:t>
            </w:r>
            <w:r>
              <w:rPr>
                <w:bCs/>
                <w:sz w:val="18"/>
                <w:szCs w:val="18"/>
              </w:rPr>
              <w:t xml:space="preserve">, </w:t>
            </w:r>
          </w:p>
          <w:p w:rsidR="00193885" w:rsidRPr="00F901D9" w:rsidRDefault="00193885" w:rsidP="00573D6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885" w:rsidRDefault="00193885" w:rsidP="00573D6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 w:rsidRPr="00F901D9">
              <w:rPr>
                <w:bCs/>
                <w:sz w:val="18"/>
                <w:szCs w:val="18"/>
              </w:rPr>
              <w:t xml:space="preserve">площадь </w:t>
            </w:r>
          </w:p>
          <w:p w:rsidR="00193885" w:rsidRPr="00F901D9" w:rsidRDefault="00193885" w:rsidP="00573D6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 w:rsidRPr="00F901D9">
              <w:rPr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885" w:rsidRPr="00F901D9" w:rsidRDefault="00193885" w:rsidP="00573D6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 w:rsidRPr="00F901D9">
              <w:rPr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885" w:rsidRPr="00F901D9" w:rsidRDefault="00193885" w:rsidP="00573D6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 w:rsidRPr="00F901D9">
              <w:rPr>
                <w:bCs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885" w:rsidRPr="00F901D9" w:rsidRDefault="00193885" w:rsidP="00573D6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 w:rsidRPr="00F901D9">
              <w:rPr>
                <w:bCs/>
                <w:sz w:val="18"/>
                <w:szCs w:val="18"/>
              </w:rPr>
              <w:t xml:space="preserve">площадь </w:t>
            </w:r>
          </w:p>
          <w:p w:rsidR="00193885" w:rsidRPr="00F901D9" w:rsidRDefault="00193885" w:rsidP="00573D6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 w:rsidRPr="00F901D9">
              <w:rPr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885" w:rsidRPr="00F901D9" w:rsidRDefault="00193885" w:rsidP="00573D6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 w:rsidRPr="00F901D9">
              <w:rPr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885" w:rsidRPr="008D3367" w:rsidRDefault="00193885" w:rsidP="00573D6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885" w:rsidRPr="008D3367" w:rsidRDefault="00193885" w:rsidP="00573D6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</w:tr>
      <w:tr w:rsidR="00193885" w:rsidTr="00573D67">
        <w:trPr>
          <w:trHeight w:val="96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885" w:rsidRPr="008D3367" w:rsidRDefault="00193885" w:rsidP="00573D67">
            <w:pPr>
              <w:autoSpaceDE w:val="0"/>
              <w:autoSpaceDN w:val="0"/>
              <w:adjustRightInd w:val="0"/>
              <w:ind w:firstLine="540"/>
              <w:contextualSpacing/>
              <w:jc w:val="both"/>
              <w:outlineLvl w:val="0"/>
              <w:rPr>
                <w:bCs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885" w:rsidRPr="00766DF2" w:rsidRDefault="00193885" w:rsidP="00573D67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b/>
                <w:bCs/>
                <w:sz w:val="18"/>
                <w:szCs w:val="18"/>
              </w:rPr>
            </w:pPr>
            <w:proofErr w:type="spellStart"/>
            <w:r w:rsidRPr="00766DF2">
              <w:rPr>
                <w:b/>
                <w:bCs/>
                <w:sz w:val="18"/>
                <w:szCs w:val="18"/>
              </w:rPr>
              <w:t>Поздеева</w:t>
            </w:r>
            <w:proofErr w:type="spellEnd"/>
            <w:r w:rsidRPr="00766DF2">
              <w:rPr>
                <w:b/>
                <w:bCs/>
                <w:sz w:val="18"/>
                <w:szCs w:val="18"/>
              </w:rPr>
              <w:t xml:space="preserve"> Ангелина Михайловна, директор МБОУ «</w:t>
            </w:r>
            <w:proofErr w:type="spellStart"/>
            <w:r w:rsidRPr="00766DF2">
              <w:rPr>
                <w:b/>
                <w:bCs/>
                <w:sz w:val="18"/>
                <w:szCs w:val="18"/>
              </w:rPr>
              <w:t>Подшиваловская</w:t>
            </w:r>
            <w:proofErr w:type="spellEnd"/>
            <w:r w:rsidRPr="00766DF2">
              <w:rPr>
                <w:b/>
                <w:bCs/>
                <w:sz w:val="18"/>
                <w:szCs w:val="18"/>
              </w:rPr>
              <w:t xml:space="preserve"> СОШ им. Героя Советского Союза В.П. Зайцева»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885" w:rsidRPr="00F901D9" w:rsidRDefault="00193885" w:rsidP="00573D67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596 227,31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885" w:rsidRDefault="00193885" w:rsidP="00573D6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Земельный участок под индивидуальное строительство</w:t>
            </w:r>
          </w:p>
          <w:p w:rsidR="00193885" w:rsidRPr="00F901D9" w:rsidRDefault="00193885" w:rsidP="00573D6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</w:t>
            </w:r>
            <w:proofErr w:type="gramStart"/>
            <w:r>
              <w:rPr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bCs/>
                <w:sz w:val="18"/>
                <w:szCs w:val="18"/>
              </w:rPr>
              <w:t>, 3/4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885" w:rsidRPr="00F901D9" w:rsidRDefault="00193885" w:rsidP="00573D6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4929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885" w:rsidRPr="00F901D9" w:rsidRDefault="00193885" w:rsidP="00573D6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885" w:rsidRPr="00F901D9" w:rsidRDefault="00193885" w:rsidP="00573D6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885" w:rsidRPr="00F901D9" w:rsidRDefault="00193885" w:rsidP="00573D6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885" w:rsidRPr="00F901D9" w:rsidRDefault="00193885" w:rsidP="00573D6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885" w:rsidRPr="005A72CD" w:rsidRDefault="00193885" w:rsidP="00573D6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885" w:rsidRPr="00F901D9" w:rsidRDefault="00193885" w:rsidP="00573D6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</w:tr>
      <w:tr w:rsidR="00193885" w:rsidTr="00573D67">
        <w:trPr>
          <w:trHeight w:val="47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885" w:rsidRPr="008D3367" w:rsidRDefault="00193885" w:rsidP="00573D67">
            <w:pPr>
              <w:autoSpaceDE w:val="0"/>
              <w:autoSpaceDN w:val="0"/>
              <w:adjustRightInd w:val="0"/>
              <w:ind w:firstLine="540"/>
              <w:contextualSpacing/>
              <w:jc w:val="both"/>
              <w:outlineLvl w:val="0"/>
              <w:rPr>
                <w:bCs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885" w:rsidRPr="008D3367" w:rsidRDefault="00193885" w:rsidP="00573D67">
            <w:pPr>
              <w:autoSpaceDE w:val="0"/>
              <w:autoSpaceDN w:val="0"/>
              <w:adjustRightInd w:val="0"/>
              <w:ind w:firstLine="540"/>
              <w:contextualSpacing/>
              <w:jc w:val="both"/>
              <w:outlineLvl w:val="0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885" w:rsidRPr="008D3367" w:rsidRDefault="00193885" w:rsidP="00573D67">
            <w:pPr>
              <w:autoSpaceDE w:val="0"/>
              <w:autoSpaceDN w:val="0"/>
              <w:adjustRightInd w:val="0"/>
              <w:ind w:firstLine="540"/>
              <w:contextualSpacing/>
              <w:jc w:val="both"/>
              <w:outlineLvl w:val="0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885" w:rsidRPr="00F901D9" w:rsidRDefault="00193885" w:rsidP="00573D6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885" w:rsidRPr="00F901D9" w:rsidRDefault="00193885" w:rsidP="00573D6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121,4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885" w:rsidRDefault="00193885" w:rsidP="00573D6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93885" w:rsidRPr="00F901D9" w:rsidRDefault="00193885" w:rsidP="00573D6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93885" w:rsidRPr="00F901D9" w:rsidRDefault="00193885" w:rsidP="00573D6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93885" w:rsidRPr="00F901D9" w:rsidRDefault="00193885" w:rsidP="00573D6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885" w:rsidRPr="008D3367" w:rsidRDefault="00193885" w:rsidP="00573D6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885" w:rsidRPr="008D3367" w:rsidRDefault="00193885" w:rsidP="00573D6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</w:tr>
      <w:tr w:rsidR="00193885" w:rsidTr="00193885">
        <w:trPr>
          <w:trHeight w:val="413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3885" w:rsidRPr="008D3367" w:rsidRDefault="00193885" w:rsidP="00573D67">
            <w:pPr>
              <w:autoSpaceDE w:val="0"/>
              <w:autoSpaceDN w:val="0"/>
              <w:adjustRightInd w:val="0"/>
              <w:ind w:firstLine="540"/>
              <w:contextualSpacing/>
              <w:jc w:val="both"/>
              <w:outlineLvl w:val="0"/>
              <w:rPr>
                <w:bCs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885" w:rsidRDefault="00193885" w:rsidP="00573D67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885" w:rsidRPr="00F901D9" w:rsidRDefault="00193885" w:rsidP="00573D67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320 000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885" w:rsidRPr="00F901D9" w:rsidRDefault="00193885" w:rsidP="00573D6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Картофелехранилище (</w:t>
            </w:r>
            <w:proofErr w:type="gramStart"/>
            <w:r>
              <w:rPr>
                <w:bCs/>
                <w:sz w:val="18"/>
                <w:szCs w:val="18"/>
              </w:rPr>
              <w:t>индивидуальная</w:t>
            </w:r>
            <w:proofErr w:type="gramEnd"/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885" w:rsidRPr="00F901D9" w:rsidRDefault="00193885" w:rsidP="00573D6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1176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885" w:rsidRPr="00F901D9" w:rsidRDefault="00193885" w:rsidP="00573D6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885" w:rsidRPr="00F901D9" w:rsidRDefault="00193885" w:rsidP="00573D6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885" w:rsidRPr="00F901D9" w:rsidRDefault="00193885" w:rsidP="00573D6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4929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885" w:rsidRPr="00F901D9" w:rsidRDefault="00193885" w:rsidP="00573D6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885" w:rsidRDefault="00193885" w:rsidP="00573D6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Легковой автомобиль</w:t>
            </w:r>
          </w:p>
          <w:p w:rsidR="00193885" w:rsidRDefault="00193885" w:rsidP="00573D6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ВАЗ-2123 </w:t>
            </w:r>
          </w:p>
          <w:p w:rsidR="00193885" w:rsidRDefault="00193885" w:rsidP="00573D6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«Нива </w:t>
            </w:r>
            <w:proofErr w:type="spellStart"/>
            <w:r>
              <w:rPr>
                <w:bCs/>
                <w:sz w:val="18"/>
                <w:szCs w:val="18"/>
              </w:rPr>
              <w:t>Шевроле</w:t>
            </w:r>
            <w:proofErr w:type="spellEnd"/>
            <w:r>
              <w:rPr>
                <w:bCs/>
                <w:sz w:val="18"/>
                <w:szCs w:val="18"/>
              </w:rPr>
              <w:t>»</w:t>
            </w:r>
          </w:p>
          <w:p w:rsidR="00193885" w:rsidRDefault="00193885" w:rsidP="00573D6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Грузовой автомобиль ЗИЛ ММЗ 554</w:t>
            </w:r>
          </w:p>
          <w:p w:rsidR="00193885" w:rsidRDefault="00193885" w:rsidP="00573D6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Грузовой автомобиль ЗИЛ ММЗ 554</w:t>
            </w:r>
          </w:p>
          <w:p w:rsidR="00193885" w:rsidRPr="003F4C6D" w:rsidRDefault="00193885" w:rsidP="00573D67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3F4C6D">
              <w:rPr>
                <w:sz w:val="18"/>
                <w:szCs w:val="18"/>
                <w:lang w:eastAsia="ar-SA"/>
              </w:rPr>
              <w:t>Грузопассажирский автомобиль</w:t>
            </w:r>
          </w:p>
          <w:p w:rsidR="00193885" w:rsidRPr="00F901D9" w:rsidRDefault="00193885" w:rsidP="00573D6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УАЗ 29891</w:t>
            </w:r>
            <w:bookmarkStart w:id="0" w:name="_GoBack"/>
            <w:bookmarkEnd w:id="0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885" w:rsidRPr="00F901D9" w:rsidRDefault="00193885" w:rsidP="00573D6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</w:tr>
      <w:tr w:rsidR="00193885" w:rsidTr="00193885">
        <w:trPr>
          <w:trHeight w:val="1588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885" w:rsidRPr="008D3367" w:rsidRDefault="00193885" w:rsidP="00573D67">
            <w:pPr>
              <w:autoSpaceDE w:val="0"/>
              <w:autoSpaceDN w:val="0"/>
              <w:adjustRightInd w:val="0"/>
              <w:ind w:firstLine="540"/>
              <w:contextualSpacing/>
              <w:jc w:val="both"/>
              <w:outlineLvl w:val="0"/>
              <w:rPr>
                <w:bCs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885" w:rsidRDefault="00193885" w:rsidP="00573D67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885" w:rsidRDefault="00193885" w:rsidP="00573D67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885" w:rsidRPr="00F901D9" w:rsidRDefault="00193885" w:rsidP="00573D6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885" w:rsidRPr="00F901D9" w:rsidRDefault="00193885" w:rsidP="00573D6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885" w:rsidRPr="00F901D9" w:rsidRDefault="00193885" w:rsidP="00573D6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885" w:rsidRPr="00F901D9" w:rsidRDefault="00193885" w:rsidP="00573D6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885" w:rsidRPr="00F901D9" w:rsidRDefault="00193885" w:rsidP="00573D6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885" w:rsidRPr="00F901D9" w:rsidRDefault="00193885" w:rsidP="00573D6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  <w:p w:rsidR="00193885" w:rsidRPr="00F901D9" w:rsidRDefault="00193885" w:rsidP="00573D6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885" w:rsidRPr="008D3367" w:rsidRDefault="00193885" w:rsidP="00573D6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885" w:rsidRPr="008D3367" w:rsidRDefault="00193885" w:rsidP="00573D6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</w:tr>
    </w:tbl>
    <w:p w:rsidR="00193885" w:rsidRDefault="00193885" w:rsidP="00670DEF">
      <w:pPr>
        <w:rPr>
          <w:sz w:val="28"/>
          <w:szCs w:val="28"/>
        </w:rPr>
      </w:pPr>
    </w:p>
    <w:p w:rsidR="00193885" w:rsidRDefault="00193885">
      <w:pPr>
        <w:rPr>
          <w:sz w:val="28"/>
          <w:szCs w:val="28"/>
        </w:rPr>
      </w:pPr>
    </w:p>
    <w:sectPr w:rsidR="00193885" w:rsidSect="00D632EF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61AA" w:rsidRDefault="004661AA" w:rsidP="00FC3428">
      <w:r>
        <w:separator/>
      </w:r>
    </w:p>
  </w:endnote>
  <w:endnote w:type="continuationSeparator" w:id="1">
    <w:p w:rsidR="004661AA" w:rsidRDefault="004661AA" w:rsidP="00FC34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61AA" w:rsidRDefault="004661AA" w:rsidP="00FC3428">
      <w:r>
        <w:separator/>
      </w:r>
    </w:p>
  </w:footnote>
  <w:footnote w:type="continuationSeparator" w:id="1">
    <w:p w:rsidR="004661AA" w:rsidRDefault="004661AA" w:rsidP="00FC342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70E6"/>
    <w:rsid w:val="00035FFD"/>
    <w:rsid w:val="000A1087"/>
    <w:rsid w:val="000B1440"/>
    <w:rsid w:val="000C5E0A"/>
    <w:rsid w:val="000C7389"/>
    <w:rsid w:val="000E0421"/>
    <w:rsid w:val="000E79E1"/>
    <w:rsid w:val="000F683E"/>
    <w:rsid w:val="00112341"/>
    <w:rsid w:val="001307B1"/>
    <w:rsid w:val="00134BD8"/>
    <w:rsid w:val="0014380F"/>
    <w:rsid w:val="00193885"/>
    <w:rsid w:val="001C0D48"/>
    <w:rsid w:val="002220CF"/>
    <w:rsid w:val="00225034"/>
    <w:rsid w:val="0024166F"/>
    <w:rsid w:val="00263809"/>
    <w:rsid w:val="00290748"/>
    <w:rsid w:val="002D1E20"/>
    <w:rsid w:val="002D54C9"/>
    <w:rsid w:val="00300ACA"/>
    <w:rsid w:val="00302752"/>
    <w:rsid w:val="00310152"/>
    <w:rsid w:val="00322596"/>
    <w:rsid w:val="003509FB"/>
    <w:rsid w:val="00351943"/>
    <w:rsid w:val="00384C1A"/>
    <w:rsid w:val="00391A80"/>
    <w:rsid w:val="00394F45"/>
    <w:rsid w:val="003A0DEE"/>
    <w:rsid w:val="003B2F75"/>
    <w:rsid w:val="003C65F5"/>
    <w:rsid w:val="003C679E"/>
    <w:rsid w:val="003D313A"/>
    <w:rsid w:val="003E073D"/>
    <w:rsid w:val="0040167D"/>
    <w:rsid w:val="004170E6"/>
    <w:rsid w:val="004235FF"/>
    <w:rsid w:val="00435A5A"/>
    <w:rsid w:val="0044724B"/>
    <w:rsid w:val="004661AA"/>
    <w:rsid w:val="004747D8"/>
    <w:rsid w:val="004801CC"/>
    <w:rsid w:val="004A72ED"/>
    <w:rsid w:val="004D02CB"/>
    <w:rsid w:val="004E2AF2"/>
    <w:rsid w:val="00505044"/>
    <w:rsid w:val="00511BAA"/>
    <w:rsid w:val="005260E4"/>
    <w:rsid w:val="0053690E"/>
    <w:rsid w:val="00540901"/>
    <w:rsid w:val="005803FB"/>
    <w:rsid w:val="00590A56"/>
    <w:rsid w:val="005928C1"/>
    <w:rsid w:val="00596B8A"/>
    <w:rsid w:val="005D1361"/>
    <w:rsid w:val="00644468"/>
    <w:rsid w:val="00670DEF"/>
    <w:rsid w:val="006772BC"/>
    <w:rsid w:val="006B3B3C"/>
    <w:rsid w:val="006B7BA5"/>
    <w:rsid w:val="00724BEC"/>
    <w:rsid w:val="00737114"/>
    <w:rsid w:val="0077042F"/>
    <w:rsid w:val="008537D6"/>
    <w:rsid w:val="008B0FFC"/>
    <w:rsid w:val="008C520A"/>
    <w:rsid w:val="009079D6"/>
    <w:rsid w:val="00912E05"/>
    <w:rsid w:val="009325CA"/>
    <w:rsid w:val="00935D7F"/>
    <w:rsid w:val="009370E1"/>
    <w:rsid w:val="00945022"/>
    <w:rsid w:val="009557B9"/>
    <w:rsid w:val="00997F3B"/>
    <w:rsid w:val="009A1BD1"/>
    <w:rsid w:val="009A5FC4"/>
    <w:rsid w:val="009C28ED"/>
    <w:rsid w:val="009F30EC"/>
    <w:rsid w:val="00A80A7E"/>
    <w:rsid w:val="00A9255B"/>
    <w:rsid w:val="00AF54FA"/>
    <w:rsid w:val="00B018E4"/>
    <w:rsid w:val="00B02E21"/>
    <w:rsid w:val="00B035E9"/>
    <w:rsid w:val="00B13C2D"/>
    <w:rsid w:val="00B31F07"/>
    <w:rsid w:val="00B328C5"/>
    <w:rsid w:val="00B44EEE"/>
    <w:rsid w:val="00B57097"/>
    <w:rsid w:val="00B6569A"/>
    <w:rsid w:val="00BA545D"/>
    <w:rsid w:val="00BB4055"/>
    <w:rsid w:val="00BC5919"/>
    <w:rsid w:val="00BD3DA0"/>
    <w:rsid w:val="00BD57B9"/>
    <w:rsid w:val="00BE18AF"/>
    <w:rsid w:val="00BE5181"/>
    <w:rsid w:val="00BE59EF"/>
    <w:rsid w:val="00C15F53"/>
    <w:rsid w:val="00C4222B"/>
    <w:rsid w:val="00C44063"/>
    <w:rsid w:val="00C62B23"/>
    <w:rsid w:val="00C750BB"/>
    <w:rsid w:val="00C77A8F"/>
    <w:rsid w:val="00CA3B18"/>
    <w:rsid w:val="00CE2B77"/>
    <w:rsid w:val="00D01C1B"/>
    <w:rsid w:val="00D03B58"/>
    <w:rsid w:val="00D15B58"/>
    <w:rsid w:val="00D61D7B"/>
    <w:rsid w:val="00D632EF"/>
    <w:rsid w:val="00D6482B"/>
    <w:rsid w:val="00DA06E3"/>
    <w:rsid w:val="00DA4CE4"/>
    <w:rsid w:val="00DA7BCA"/>
    <w:rsid w:val="00DC34E9"/>
    <w:rsid w:val="00DC3C92"/>
    <w:rsid w:val="00DC6032"/>
    <w:rsid w:val="00DF7579"/>
    <w:rsid w:val="00E049C3"/>
    <w:rsid w:val="00E45CD9"/>
    <w:rsid w:val="00E66899"/>
    <w:rsid w:val="00E6778C"/>
    <w:rsid w:val="00E70FB0"/>
    <w:rsid w:val="00E83B90"/>
    <w:rsid w:val="00E9554A"/>
    <w:rsid w:val="00E96E57"/>
    <w:rsid w:val="00ED5D12"/>
    <w:rsid w:val="00F074B6"/>
    <w:rsid w:val="00F31742"/>
    <w:rsid w:val="00F445A9"/>
    <w:rsid w:val="00F46F48"/>
    <w:rsid w:val="00F52FFF"/>
    <w:rsid w:val="00F66D05"/>
    <w:rsid w:val="00F73116"/>
    <w:rsid w:val="00F942D7"/>
    <w:rsid w:val="00F948D7"/>
    <w:rsid w:val="00FC3428"/>
    <w:rsid w:val="00FD588F"/>
    <w:rsid w:val="00FF61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5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unhideWhenUsed/>
    <w:rsid w:val="00384C1A"/>
    <w:rPr>
      <w:vertAlign w:val="superscript"/>
    </w:rPr>
  </w:style>
  <w:style w:type="paragraph" w:styleId="a4">
    <w:name w:val="endnote text"/>
    <w:basedOn w:val="a"/>
    <w:link w:val="a5"/>
    <w:uiPriority w:val="99"/>
    <w:semiHidden/>
    <w:unhideWhenUsed/>
    <w:rsid w:val="00FC3428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FC34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FC3428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2D1E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1E2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2159A-A981-4ADF-958C-05F1134FC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1790</TotalTime>
  <Pages>3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</dc:creator>
  <cp:lastModifiedBy>kadr</cp:lastModifiedBy>
  <cp:revision>23</cp:revision>
  <dcterms:created xsi:type="dcterms:W3CDTF">2018-05-14T13:10:00Z</dcterms:created>
  <dcterms:modified xsi:type="dcterms:W3CDTF">2018-06-09T05:03:00Z</dcterms:modified>
</cp:coreProperties>
</file>